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7" w:rsidRPr="00FD38AD" w:rsidRDefault="00EA06A7" w:rsidP="00EA06A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РАБОЧИЙ</w:t>
      </w:r>
      <w:r w:rsidRPr="00FD38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КАЛЕНДАРНЫЙ ПЛАН</w:t>
      </w:r>
    </w:p>
    <w:p w:rsidR="00EA06A7" w:rsidRPr="00FD38AD" w:rsidRDefault="00EA06A7" w:rsidP="00EA06A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D38A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ВОСПИТАТЕЛЬНОЙ РАБОТЫ НА 2021/2022 УЧЕБНЫЙ ГОД</w:t>
      </w:r>
    </w:p>
    <w:p w:rsidR="00EA06A7" w:rsidRPr="00FD38AD" w:rsidRDefault="00EA06A7" w:rsidP="00EA06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A06A7" w:rsidRPr="00FD38AD" w:rsidRDefault="00EA06A7" w:rsidP="00EA06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11"/>
      <w:bookmarkEnd w:id="0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2021 год - Год науки и технологий;</w:t>
      </w:r>
    </w:p>
    <w:p w:rsidR="00EA06A7" w:rsidRPr="00FD38AD" w:rsidRDefault="00EA06A7" w:rsidP="00EA06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12"/>
      <w:bookmarkEnd w:id="1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2021 год - 800-летие со дня рождения Александра Невского;</w:t>
      </w:r>
    </w:p>
    <w:p w:rsidR="00EA06A7" w:rsidRPr="00FD38AD" w:rsidRDefault="00EA06A7" w:rsidP="00EA06A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3"/>
      <w:bookmarkEnd w:id="2"/>
      <w:r w:rsidRPr="00FD38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2022 год - Год народного искусства и нематериального культурного наследия России.</w:t>
      </w:r>
    </w:p>
    <w:p w:rsidR="00EA06A7" w:rsidRPr="006E5A98" w:rsidRDefault="00EA06A7" w:rsidP="00EA06A7">
      <w:pPr>
        <w:tabs>
          <w:tab w:val="left" w:pos="16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00" w:type="dxa"/>
        <w:tblLook w:val="04A0"/>
      </w:tblPr>
      <w:tblGrid>
        <w:gridCol w:w="1211"/>
        <w:gridCol w:w="8089"/>
      </w:tblGrid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8AD">
              <w:rPr>
                <w:rFonts w:ascii="Arial" w:eastAsia="Times New Roman" w:hAnsi="Arial" w:cs="Arial"/>
                <w:lang w:eastAsia="ru-RU"/>
              </w:rPr>
              <w:t>1 сентября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015"/>
            <w:bookmarkStart w:id="4" w:name="dst100016"/>
            <w:bookmarkEnd w:id="3"/>
            <w:bookmarkEnd w:id="4"/>
            <w:r w:rsidRPr="00FD38AD">
              <w:rPr>
                <w:rFonts w:ascii="Arial" w:eastAsia="Times New Roman" w:hAnsi="Arial" w:cs="Arial"/>
                <w:lang w:eastAsia="ru-RU"/>
              </w:rPr>
              <w:t>День знаний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dst100017"/>
            <w:bookmarkEnd w:id="5"/>
            <w:r w:rsidRPr="00FD38AD">
              <w:rPr>
                <w:rFonts w:ascii="Arial" w:eastAsia="Times New Roman" w:hAnsi="Arial" w:cs="Arial"/>
                <w:lang w:eastAsia="ru-RU"/>
              </w:rPr>
              <w:t>3 сентября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018"/>
            <w:bookmarkStart w:id="7" w:name="dst100019"/>
            <w:bookmarkEnd w:id="6"/>
            <w:bookmarkEnd w:id="7"/>
            <w:r w:rsidRPr="00FD38AD">
              <w:rPr>
                <w:rFonts w:ascii="Arial" w:eastAsia="Times New Roman" w:hAnsi="Arial" w:cs="Arial"/>
                <w:lang w:eastAsia="ru-RU"/>
              </w:rPr>
              <w:t>День окончания</w:t>
            </w:r>
            <w:proofErr w:type="gramStart"/>
            <w:r w:rsidRPr="00FD38AD">
              <w:rPr>
                <w:rFonts w:ascii="Arial" w:eastAsia="Times New Roman" w:hAnsi="Arial" w:cs="Arial"/>
                <w:lang w:eastAsia="ru-RU"/>
              </w:rPr>
              <w:t xml:space="preserve"> В</w:t>
            </w:r>
            <w:proofErr w:type="gramEnd"/>
            <w:r w:rsidRPr="00FD38AD">
              <w:rPr>
                <w:rFonts w:ascii="Arial" w:eastAsia="Times New Roman" w:hAnsi="Arial" w:cs="Arial"/>
                <w:lang w:eastAsia="ru-RU"/>
              </w:rPr>
              <w:t>торой мировой войны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dst100020"/>
            <w:bookmarkEnd w:id="8"/>
            <w:r w:rsidRPr="00FD38AD">
              <w:rPr>
                <w:rFonts w:ascii="Arial" w:eastAsia="Times New Roman" w:hAnsi="Arial" w:cs="Arial"/>
                <w:lang w:eastAsia="ru-RU"/>
              </w:rPr>
              <w:t>День солидарности в борьбе с терроризмом</w:t>
            </w:r>
          </w:p>
        </w:tc>
      </w:tr>
      <w:tr w:rsidR="00EA06A7" w:rsidRPr="00FD38AD" w:rsidTr="00EA06A7">
        <w:trPr>
          <w:trHeight w:val="602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" w:name="dst100021"/>
            <w:bookmarkEnd w:id="9"/>
            <w:r w:rsidRPr="00FD38AD">
              <w:rPr>
                <w:rFonts w:ascii="Arial" w:eastAsia="Times New Roman" w:hAnsi="Arial" w:cs="Arial"/>
                <w:lang w:eastAsia="ru-RU"/>
              </w:rPr>
              <w:t>8 сентября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dst100022"/>
            <w:bookmarkStart w:id="11" w:name="dst100023"/>
            <w:bookmarkEnd w:id="10"/>
            <w:bookmarkEnd w:id="11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распространения грамотности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" w:name="dst100024"/>
            <w:bookmarkEnd w:id="12"/>
            <w:r w:rsidRPr="00FD38AD">
              <w:rPr>
                <w:rFonts w:ascii="Arial" w:eastAsia="Times New Roman" w:hAnsi="Arial" w:cs="Arial"/>
                <w:lang w:eastAsia="ru-RU"/>
              </w:rPr>
              <w:t>17 сентября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" w:name="dst100025"/>
            <w:bookmarkStart w:id="14" w:name="dst100026"/>
            <w:bookmarkEnd w:id="13"/>
            <w:bookmarkEnd w:id="14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"Вместе, всей семьей"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" w:name="dst100027"/>
            <w:bookmarkEnd w:id="15"/>
            <w:r w:rsidRPr="00FD38AD">
              <w:rPr>
                <w:rFonts w:ascii="Arial" w:eastAsia="Times New Roman" w:hAnsi="Arial" w:cs="Arial"/>
                <w:lang w:eastAsia="ru-RU"/>
              </w:rPr>
              <w:t>27 сентября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6" w:name="dst100028"/>
            <w:bookmarkStart w:id="17" w:name="dst100029"/>
            <w:bookmarkEnd w:id="16"/>
            <w:bookmarkEnd w:id="17"/>
            <w:r w:rsidRPr="00FD38AD">
              <w:rPr>
                <w:rFonts w:ascii="Arial" w:eastAsia="Times New Roman" w:hAnsi="Arial" w:cs="Arial"/>
                <w:lang w:eastAsia="ru-RU"/>
              </w:rPr>
              <w:t>День работника дошкольного образования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8" w:name="dst100030"/>
            <w:bookmarkEnd w:id="18"/>
            <w:r w:rsidRPr="00FD38AD">
              <w:rPr>
                <w:rFonts w:ascii="Arial" w:eastAsia="Times New Roman" w:hAnsi="Arial" w:cs="Arial"/>
                <w:lang w:eastAsia="ru-RU"/>
              </w:rPr>
              <w:t>1 октября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031"/>
            <w:bookmarkStart w:id="20" w:name="dst100032"/>
            <w:bookmarkEnd w:id="19"/>
            <w:bookmarkEnd w:id="20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пожилых людей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033"/>
            <w:bookmarkEnd w:id="21"/>
            <w:r w:rsidRPr="00FD38AD">
              <w:rPr>
                <w:rFonts w:ascii="Arial" w:eastAsia="Times New Roman" w:hAnsi="Arial" w:cs="Arial"/>
                <w:lang w:eastAsia="ru-RU"/>
              </w:rPr>
              <w:t>5 октября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2" w:name="dst100034"/>
            <w:bookmarkStart w:id="23" w:name="dst100035"/>
            <w:bookmarkEnd w:id="22"/>
            <w:bookmarkEnd w:id="23"/>
            <w:r w:rsidRPr="00FD38AD">
              <w:rPr>
                <w:rFonts w:ascii="Arial" w:eastAsia="Times New Roman" w:hAnsi="Arial" w:cs="Arial"/>
                <w:lang w:eastAsia="ru-RU"/>
              </w:rPr>
              <w:t>День учителя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4" w:name="dst100036"/>
            <w:bookmarkEnd w:id="24"/>
            <w:r w:rsidRPr="00FD38AD">
              <w:rPr>
                <w:rFonts w:ascii="Arial" w:eastAsia="Times New Roman" w:hAnsi="Arial" w:cs="Arial"/>
                <w:lang w:eastAsia="ru-RU"/>
              </w:rPr>
              <w:t>25 октября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5" w:name="dst100037"/>
            <w:bookmarkStart w:id="26" w:name="dst100038"/>
            <w:bookmarkEnd w:id="25"/>
            <w:bookmarkEnd w:id="26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школьных библиотек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7" w:name="dst100039"/>
            <w:bookmarkEnd w:id="27"/>
            <w:r w:rsidRPr="00FD38AD">
              <w:rPr>
                <w:rFonts w:ascii="Arial" w:eastAsia="Times New Roman" w:hAnsi="Arial" w:cs="Arial"/>
                <w:lang w:eastAsia="ru-RU"/>
              </w:rPr>
              <w:t>4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8" w:name="dst100040"/>
            <w:bookmarkStart w:id="29" w:name="dst100041"/>
            <w:bookmarkEnd w:id="28"/>
            <w:bookmarkEnd w:id="29"/>
            <w:r w:rsidRPr="00FD38AD">
              <w:rPr>
                <w:rFonts w:ascii="Arial" w:eastAsia="Times New Roman" w:hAnsi="Arial" w:cs="Arial"/>
                <w:lang w:eastAsia="ru-RU"/>
              </w:rPr>
              <w:t>День народного единства</w:t>
            </w:r>
          </w:p>
        </w:tc>
      </w:tr>
      <w:tr w:rsidR="00EA06A7" w:rsidRPr="00FD38AD" w:rsidTr="00EA06A7">
        <w:trPr>
          <w:trHeight w:val="860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0" w:name="dst100042"/>
            <w:bookmarkEnd w:id="30"/>
            <w:r w:rsidRPr="00FD38AD">
              <w:rPr>
                <w:rFonts w:ascii="Arial" w:eastAsia="Times New Roman" w:hAnsi="Arial" w:cs="Arial"/>
                <w:lang w:eastAsia="ru-RU"/>
              </w:rPr>
              <w:t>8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1" w:name="dst100043"/>
            <w:bookmarkStart w:id="32" w:name="dst100044"/>
            <w:bookmarkEnd w:id="31"/>
            <w:bookmarkEnd w:id="32"/>
            <w:r w:rsidRPr="00FD38AD">
              <w:rPr>
                <w:rFonts w:ascii="Arial" w:eastAsia="Times New Roman" w:hAnsi="Arial" w:cs="Arial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FD38AD">
              <w:rPr>
                <w:rFonts w:ascii="Arial" w:eastAsia="Times New Roman" w:hAnsi="Arial" w:cs="Arial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EA06A7" w:rsidRPr="00FD38AD" w:rsidTr="00EA06A7">
        <w:trPr>
          <w:trHeight w:val="860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3" w:name="dst100045"/>
            <w:bookmarkEnd w:id="33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КВН (60 лет международному союзу КВН)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4" w:name="dst100046"/>
            <w:bookmarkEnd w:id="34"/>
            <w:r w:rsidRPr="00FD38AD">
              <w:rPr>
                <w:rFonts w:ascii="Arial" w:eastAsia="Times New Roman" w:hAnsi="Arial" w:cs="Arial"/>
                <w:lang w:eastAsia="ru-RU"/>
              </w:rPr>
              <w:t>11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5" w:name="dst100047"/>
            <w:bookmarkStart w:id="36" w:name="dst100048"/>
            <w:bookmarkEnd w:id="35"/>
            <w:bookmarkEnd w:id="36"/>
            <w:r w:rsidRPr="00FD38AD">
              <w:rPr>
                <w:rFonts w:ascii="Arial" w:eastAsia="Times New Roman" w:hAnsi="Arial" w:cs="Arial"/>
                <w:lang w:eastAsia="ru-RU"/>
              </w:rPr>
              <w:t>200 лет со дня рождения Ф.М. Достоевского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7" w:name="dst100049"/>
            <w:bookmarkEnd w:id="37"/>
            <w:r w:rsidRPr="00FD38AD">
              <w:rPr>
                <w:rFonts w:ascii="Arial" w:eastAsia="Times New Roman" w:hAnsi="Arial" w:cs="Arial"/>
                <w:lang w:eastAsia="ru-RU"/>
              </w:rPr>
              <w:t>15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8" w:name="dst100050"/>
            <w:bookmarkStart w:id="39" w:name="dst100051"/>
            <w:bookmarkEnd w:id="38"/>
            <w:bookmarkEnd w:id="39"/>
            <w:r w:rsidRPr="00FD38AD">
              <w:rPr>
                <w:rFonts w:ascii="Arial" w:eastAsia="Times New Roman" w:hAnsi="Arial" w:cs="Arial"/>
                <w:lang w:eastAsia="ru-RU"/>
              </w:rPr>
              <w:t>Всероссийский день призывника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0" w:name="dst100052"/>
            <w:bookmarkEnd w:id="40"/>
            <w:r w:rsidRPr="00FD38AD">
              <w:rPr>
                <w:rFonts w:ascii="Arial" w:eastAsia="Times New Roman" w:hAnsi="Arial" w:cs="Arial"/>
                <w:lang w:eastAsia="ru-RU"/>
              </w:rPr>
              <w:t>19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1" w:name="dst100053"/>
            <w:bookmarkStart w:id="42" w:name="dst100054"/>
            <w:bookmarkEnd w:id="41"/>
            <w:bookmarkEnd w:id="42"/>
            <w:r w:rsidRPr="00FD38AD">
              <w:rPr>
                <w:rFonts w:ascii="Arial" w:eastAsia="Times New Roman" w:hAnsi="Arial" w:cs="Arial"/>
                <w:lang w:eastAsia="ru-RU"/>
              </w:rPr>
              <w:t>310 лет со дня рождения М.В. Ломоносова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3" w:name="dst100055"/>
            <w:bookmarkEnd w:id="43"/>
            <w:r w:rsidRPr="00FD38AD">
              <w:rPr>
                <w:rFonts w:ascii="Arial" w:eastAsia="Times New Roman" w:hAnsi="Arial" w:cs="Arial"/>
                <w:lang w:eastAsia="ru-RU"/>
              </w:rPr>
              <w:t>20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4" w:name="dst100056"/>
            <w:bookmarkStart w:id="45" w:name="dst100057"/>
            <w:bookmarkEnd w:id="44"/>
            <w:bookmarkEnd w:id="45"/>
            <w:r w:rsidRPr="00FD38AD">
              <w:rPr>
                <w:rFonts w:ascii="Arial" w:eastAsia="Times New Roman" w:hAnsi="Arial" w:cs="Arial"/>
                <w:lang w:eastAsia="ru-RU"/>
              </w:rPr>
              <w:t>День начала Нюрнбергского процесса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6" w:name="dst100058"/>
            <w:bookmarkEnd w:id="46"/>
            <w:r w:rsidRPr="00FD38AD">
              <w:rPr>
                <w:rFonts w:ascii="Arial" w:eastAsia="Times New Roman" w:hAnsi="Arial" w:cs="Arial"/>
                <w:lang w:eastAsia="ru-RU"/>
              </w:rPr>
              <w:t>22 ноября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7" w:name="dst100059"/>
            <w:bookmarkStart w:id="48" w:name="dst100060"/>
            <w:bookmarkEnd w:id="47"/>
            <w:bookmarkEnd w:id="48"/>
            <w:r w:rsidRPr="00FD38AD">
              <w:rPr>
                <w:rFonts w:ascii="Arial" w:eastAsia="Times New Roman" w:hAnsi="Arial" w:cs="Arial"/>
                <w:lang w:eastAsia="ru-RU"/>
              </w:rPr>
              <w:t>День словаря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9" w:name="dst100061"/>
            <w:bookmarkEnd w:id="49"/>
            <w:r w:rsidRPr="00FD38AD">
              <w:rPr>
                <w:rFonts w:ascii="Arial" w:eastAsia="Times New Roman" w:hAnsi="Arial" w:cs="Arial"/>
                <w:lang w:eastAsia="ru-RU"/>
              </w:rPr>
              <w:t>220 лет со дня рождения В.И. Даля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F848E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0" w:name="dst100062"/>
            <w:bookmarkEnd w:id="50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1" w:name="dst100063"/>
            <w:bookmarkStart w:id="52" w:name="dst100064"/>
            <w:bookmarkEnd w:id="51"/>
            <w:bookmarkEnd w:id="52"/>
            <w:r w:rsidRPr="00FD38AD">
              <w:rPr>
                <w:rFonts w:ascii="Arial" w:eastAsia="Times New Roman" w:hAnsi="Arial" w:cs="Arial"/>
                <w:lang w:eastAsia="ru-RU"/>
              </w:rPr>
              <w:t>День матери в России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3" w:name="dst100065"/>
            <w:bookmarkEnd w:id="53"/>
            <w:r w:rsidRPr="00FD38AD">
              <w:rPr>
                <w:rFonts w:ascii="Arial" w:eastAsia="Times New Roman" w:hAnsi="Arial" w:cs="Arial"/>
                <w:lang w:eastAsia="ru-RU"/>
              </w:rPr>
              <w:t>3 декабря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4" w:name="dst100066"/>
            <w:bookmarkStart w:id="55" w:name="dst100067"/>
            <w:bookmarkEnd w:id="54"/>
            <w:bookmarkEnd w:id="55"/>
            <w:r w:rsidRPr="00FD38AD">
              <w:rPr>
                <w:rFonts w:ascii="Arial" w:eastAsia="Times New Roman" w:hAnsi="Arial" w:cs="Arial"/>
                <w:lang w:eastAsia="ru-RU"/>
              </w:rPr>
              <w:t>День неизвестного солдата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6" w:name="dst100068"/>
            <w:bookmarkEnd w:id="56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инвалидов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7" w:name="dst100069"/>
            <w:bookmarkEnd w:id="57"/>
            <w:r w:rsidRPr="00FD38AD">
              <w:rPr>
                <w:rFonts w:ascii="Arial" w:eastAsia="Times New Roman" w:hAnsi="Arial" w:cs="Arial"/>
                <w:lang w:eastAsia="ru-RU"/>
              </w:rPr>
              <w:lastRenderedPageBreak/>
              <w:t>5 декабря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8" w:name="dst100070"/>
            <w:bookmarkStart w:id="59" w:name="dst100071"/>
            <w:bookmarkEnd w:id="58"/>
            <w:bookmarkEnd w:id="59"/>
            <w:r w:rsidRPr="00FD38AD">
              <w:rPr>
                <w:rFonts w:ascii="Arial" w:eastAsia="Times New Roman" w:hAnsi="Arial" w:cs="Arial"/>
                <w:lang w:eastAsia="ru-RU"/>
              </w:rPr>
              <w:t>День добровольца (волонтера) в России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0" w:name="dst100072"/>
            <w:bookmarkEnd w:id="60"/>
            <w:r w:rsidRPr="00FD38AD">
              <w:rPr>
                <w:rFonts w:ascii="Arial" w:eastAsia="Times New Roman" w:hAnsi="Arial" w:cs="Arial"/>
                <w:lang w:eastAsia="ru-RU"/>
              </w:rPr>
              <w:t>9 декабря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1" w:name="dst100073"/>
            <w:bookmarkStart w:id="62" w:name="dst100074"/>
            <w:bookmarkEnd w:id="61"/>
            <w:bookmarkEnd w:id="62"/>
            <w:r w:rsidRPr="00FD38AD">
              <w:rPr>
                <w:rFonts w:ascii="Arial" w:eastAsia="Times New Roman" w:hAnsi="Arial" w:cs="Arial"/>
                <w:lang w:eastAsia="ru-RU"/>
              </w:rPr>
              <w:t>День Героев Отечества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3" w:name="dst100075"/>
            <w:bookmarkEnd w:id="63"/>
            <w:r w:rsidRPr="00FD38AD">
              <w:rPr>
                <w:rFonts w:ascii="Arial" w:eastAsia="Times New Roman" w:hAnsi="Arial" w:cs="Arial"/>
                <w:lang w:eastAsia="ru-RU"/>
              </w:rPr>
              <w:t>10 декабря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4" w:name="dst100076"/>
            <w:bookmarkStart w:id="65" w:name="dst100077"/>
            <w:bookmarkEnd w:id="64"/>
            <w:bookmarkEnd w:id="65"/>
            <w:r w:rsidRPr="00FD38AD">
              <w:rPr>
                <w:rFonts w:ascii="Arial" w:eastAsia="Times New Roman" w:hAnsi="Arial" w:cs="Arial"/>
                <w:lang w:eastAsia="ru-RU"/>
              </w:rPr>
              <w:t>200 лет со дня рождения Н.А. Некрасова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6" w:name="dst100078"/>
            <w:bookmarkEnd w:id="66"/>
            <w:r w:rsidRPr="00FD38AD">
              <w:rPr>
                <w:rFonts w:ascii="Arial" w:eastAsia="Times New Roman" w:hAnsi="Arial" w:cs="Arial"/>
                <w:lang w:eastAsia="ru-RU"/>
              </w:rPr>
              <w:t>12 декабря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7" w:name="dst100079"/>
            <w:bookmarkStart w:id="68" w:name="dst100080"/>
            <w:bookmarkEnd w:id="67"/>
            <w:bookmarkEnd w:id="68"/>
            <w:r w:rsidRPr="00FD38AD">
              <w:rPr>
                <w:rFonts w:ascii="Arial" w:eastAsia="Times New Roman" w:hAnsi="Arial" w:cs="Arial"/>
                <w:lang w:eastAsia="ru-RU"/>
              </w:rPr>
              <w:t>День Конституции Российской Федерации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9" w:name="dst100081"/>
            <w:bookmarkEnd w:id="69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"Мы - граждане России!"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0" w:name="dst100082"/>
            <w:bookmarkEnd w:id="70"/>
            <w:r w:rsidRPr="00FD38AD">
              <w:rPr>
                <w:rFonts w:ascii="Arial" w:eastAsia="Times New Roman" w:hAnsi="Arial" w:cs="Arial"/>
                <w:lang w:eastAsia="ru-RU"/>
              </w:rPr>
              <w:t>6 января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1" w:name="dst100083"/>
            <w:bookmarkStart w:id="72" w:name="dst100084"/>
            <w:bookmarkEnd w:id="71"/>
            <w:bookmarkEnd w:id="72"/>
            <w:r w:rsidRPr="00FD38AD">
              <w:rPr>
                <w:rFonts w:ascii="Arial" w:eastAsia="Times New Roman" w:hAnsi="Arial" w:cs="Arial"/>
                <w:lang w:eastAsia="ru-RU"/>
              </w:rPr>
              <w:t>150 лет со дня рождения А.Н. Скрябина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3" w:name="dst100085"/>
            <w:bookmarkEnd w:id="73"/>
            <w:r w:rsidRPr="00FD38AD">
              <w:rPr>
                <w:rFonts w:ascii="Arial" w:eastAsia="Times New Roman" w:hAnsi="Arial" w:cs="Arial"/>
                <w:lang w:eastAsia="ru-RU"/>
              </w:rPr>
              <w:t>25 января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4" w:name="dst100086"/>
            <w:bookmarkStart w:id="75" w:name="dst100087"/>
            <w:bookmarkEnd w:id="74"/>
            <w:bookmarkEnd w:id="75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российского студенчества</w:t>
            </w:r>
          </w:p>
        </w:tc>
      </w:tr>
      <w:tr w:rsidR="00EA06A7" w:rsidRPr="00FD38AD" w:rsidTr="00EA06A7">
        <w:trPr>
          <w:trHeight w:val="602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6" w:name="dst100088"/>
            <w:bookmarkEnd w:id="76"/>
            <w:r w:rsidRPr="00FD38AD">
              <w:rPr>
                <w:rFonts w:ascii="Arial" w:eastAsia="Times New Roman" w:hAnsi="Arial" w:cs="Arial"/>
                <w:lang w:eastAsia="ru-RU"/>
              </w:rPr>
              <w:t>27 января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7" w:name="dst100089"/>
            <w:bookmarkStart w:id="78" w:name="dst100090"/>
            <w:bookmarkEnd w:id="77"/>
            <w:bookmarkEnd w:id="78"/>
            <w:r w:rsidRPr="00FD38AD">
              <w:rPr>
                <w:rFonts w:ascii="Arial" w:eastAsia="Times New Roman" w:hAnsi="Arial" w:cs="Arial"/>
                <w:lang w:eastAsia="ru-RU"/>
              </w:rPr>
              <w:t>День полного освобождения Ленинграда от фашистской блокады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9" w:name="dst100091"/>
            <w:bookmarkEnd w:id="79"/>
            <w:r w:rsidRPr="00FD38AD">
              <w:rPr>
                <w:rFonts w:ascii="Arial" w:eastAsia="Times New Roman" w:hAnsi="Arial" w:cs="Arial"/>
                <w:lang w:eastAsia="ru-RU"/>
              </w:rPr>
              <w:t>8 февраля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0" w:name="dst100092"/>
            <w:bookmarkStart w:id="81" w:name="dst100093"/>
            <w:bookmarkEnd w:id="80"/>
            <w:bookmarkEnd w:id="81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российской науки</w:t>
            </w:r>
          </w:p>
        </w:tc>
      </w:tr>
      <w:tr w:rsidR="00EA06A7" w:rsidRPr="00FD38AD" w:rsidTr="00EA06A7">
        <w:trPr>
          <w:trHeight w:val="616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2" w:name="dst100094"/>
            <w:bookmarkEnd w:id="82"/>
            <w:r w:rsidRPr="00FD38AD">
              <w:rPr>
                <w:rFonts w:ascii="Arial" w:eastAsia="Times New Roman" w:hAnsi="Arial" w:cs="Arial"/>
                <w:lang w:eastAsia="ru-RU"/>
              </w:rPr>
              <w:t>15 февраля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3" w:name="dst100095"/>
            <w:bookmarkStart w:id="84" w:name="dst100096"/>
            <w:bookmarkEnd w:id="83"/>
            <w:bookmarkEnd w:id="84"/>
            <w:r w:rsidRPr="00FD38AD">
              <w:rPr>
                <w:rFonts w:ascii="Arial" w:eastAsia="Times New Roman" w:hAnsi="Arial" w:cs="Arial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5" w:name="dst100097"/>
            <w:bookmarkEnd w:id="85"/>
            <w:r w:rsidRPr="00FD38AD">
              <w:rPr>
                <w:rFonts w:ascii="Arial" w:eastAsia="Times New Roman" w:hAnsi="Arial" w:cs="Arial"/>
                <w:lang w:eastAsia="ru-RU"/>
              </w:rPr>
              <w:t>21 февраля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6" w:name="dst100098"/>
            <w:bookmarkStart w:id="87" w:name="dst100099"/>
            <w:bookmarkEnd w:id="86"/>
            <w:bookmarkEnd w:id="87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родного языка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8" w:name="dst100100"/>
            <w:bookmarkEnd w:id="88"/>
            <w:r w:rsidRPr="00FD38AD">
              <w:rPr>
                <w:rFonts w:ascii="Arial" w:eastAsia="Times New Roman" w:hAnsi="Arial" w:cs="Arial"/>
                <w:lang w:eastAsia="ru-RU"/>
              </w:rPr>
              <w:t>23 февраля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9" w:name="dst100101"/>
            <w:bookmarkStart w:id="90" w:name="dst100102"/>
            <w:bookmarkEnd w:id="89"/>
            <w:bookmarkEnd w:id="90"/>
            <w:r w:rsidRPr="00FD38AD">
              <w:rPr>
                <w:rFonts w:ascii="Arial" w:eastAsia="Times New Roman" w:hAnsi="Arial" w:cs="Arial"/>
                <w:lang w:eastAsia="ru-RU"/>
              </w:rPr>
              <w:t>День защитника Отечества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1" w:name="dst100103"/>
            <w:bookmarkEnd w:id="91"/>
            <w:r w:rsidRPr="00FD38AD">
              <w:rPr>
                <w:rFonts w:ascii="Arial" w:eastAsia="Times New Roman" w:hAnsi="Arial" w:cs="Arial"/>
                <w:lang w:eastAsia="ru-RU"/>
              </w:rPr>
              <w:t>8 марта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2" w:name="dst100104"/>
            <w:bookmarkStart w:id="93" w:name="dst100105"/>
            <w:bookmarkEnd w:id="92"/>
            <w:bookmarkEnd w:id="93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женский день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4" w:name="dst100106"/>
            <w:bookmarkEnd w:id="94"/>
            <w:r w:rsidRPr="00FD38AD">
              <w:rPr>
                <w:rFonts w:ascii="Arial" w:eastAsia="Times New Roman" w:hAnsi="Arial" w:cs="Arial"/>
                <w:lang w:eastAsia="ru-RU"/>
              </w:rPr>
              <w:t>18 марта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5" w:name="dst100107"/>
            <w:bookmarkStart w:id="96" w:name="dst100108"/>
            <w:bookmarkEnd w:id="95"/>
            <w:bookmarkEnd w:id="96"/>
            <w:r w:rsidRPr="00FD38AD">
              <w:rPr>
                <w:rFonts w:ascii="Arial" w:eastAsia="Times New Roman" w:hAnsi="Arial" w:cs="Arial"/>
                <w:lang w:eastAsia="ru-RU"/>
              </w:rPr>
              <w:t>День воссоединения Крыма с Россией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7" w:name="dst100109"/>
            <w:bookmarkEnd w:id="97"/>
            <w:r w:rsidRPr="00FD38AD">
              <w:rPr>
                <w:rFonts w:ascii="Arial" w:eastAsia="Times New Roman" w:hAnsi="Arial" w:cs="Arial"/>
                <w:lang w:eastAsia="ru-RU"/>
              </w:rPr>
              <w:t>31 марта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98" w:name="dst100110"/>
            <w:bookmarkStart w:id="99" w:name="dst100111"/>
            <w:bookmarkEnd w:id="98"/>
            <w:bookmarkEnd w:id="99"/>
            <w:r w:rsidRPr="00FD38AD">
              <w:rPr>
                <w:rFonts w:ascii="Arial" w:eastAsia="Times New Roman" w:hAnsi="Arial" w:cs="Arial"/>
                <w:lang w:eastAsia="ru-RU"/>
              </w:rPr>
              <w:t>140 лет со дня рождения К.И. Чуковского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0" w:name="dst100112"/>
            <w:bookmarkEnd w:id="100"/>
            <w:r w:rsidRPr="00FD38AD">
              <w:rPr>
                <w:rFonts w:ascii="Arial" w:eastAsia="Times New Roman" w:hAnsi="Arial" w:cs="Arial"/>
                <w:lang w:eastAsia="ru-RU"/>
              </w:rPr>
              <w:t>12 апреля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1" w:name="dst100113"/>
            <w:bookmarkStart w:id="102" w:name="dst100114"/>
            <w:bookmarkEnd w:id="101"/>
            <w:bookmarkEnd w:id="102"/>
            <w:r w:rsidRPr="00FD38AD">
              <w:rPr>
                <w:rFonts w:ascii="Arial" w:eastAsia="Times New Roman" w:hAnsi="Arial" w:cs="Arial"/>
                <w:lang w:eastAsia="ru-RU"/>
              </w:rPr>
              <w:t>День космонавтики</w:t>
            </w:r>
          </w:p>
        </w:tc>
      </w:tr>
      <w:tr w:rsidR="00EA06A7" w:rsidRPr="00FD38AD" w:rsidTr="00EA06A7">
        <w:trPr>
          <w:trHeight w:val="2911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3" w:name="dst100115"/>
            <w:bookmarkEnd w:id="103"/>
            <w:r w:rsidRPr="00FD38AD">
              <w:rPr>
                <w:rFonts w:ascii="Arial" w:eastAsia="Times New Roman" w:hAnsi="Arial" w:cs="Arial"/>
                <w:lang w:eastAsia="ru-RU"/>
              </w:rPr>
              <w:t>19 апреля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4" w:name="dst100116"/>
            <w:bookmarkEnd w:id="104"/>
            <w:r w:rsidRPr="00FD38AD">
              <w:rPr>
                <w:rFonts w:ascii="Arial" w:eastAsia="Times New Roman" w:hAnsi="Arial" w:cs="Arial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D38AD">
              <w:rPr>
                <w:rFonts w:ascii="Arial" w:eastAsia="Times New Roman" w:hAnsi="Arial" w:cs="Arial"/>
                <w:lang w:eastAsia="ru-RU"/>
              </w:rPr>
              <w:t>(день принятия Указа Президиума Верховного Совета СССР N 39 "О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пособников")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5" w:name="dst100117"/>
            <w:bookmarkEnd w:id="105"/>
            <w:r w:rsidRPr="00FD38AD">
              <w:rPr>
                <w:rFonts w:ascii="Arial" w:eastAsia="Times New Roman" w:hAnsi="Arial" w:cs="Arial"/>
                <w:lang w:eastAsia="ru-RU"/>
              </w:rPr>
              <w:t>22 апреля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6" w:name="dst100118"/>
            <w:bookmarkStart w:id="107" w:name="dst100119"/>
            <w:bookmarkEnd w:id="106"/>
            <w:bookmarkEnd w:id="107"/>
            <w:r w:rsidRPr="00FD38AD">
              <w:rPr>
                <w:rFonts w:ascii="Arial" w:eastAsia="Times New Roman" w:hAnsi="Arial" w:cs="Arial"/>
                <w:lang w:eastAsia="ru-RU"/>
              </w:rPr>
              <w:t>Всемирный день Земли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8" w:name="dst100120"/>
            <w:bookmarkEnd w:id="108"/>
            <w:r w:rsidRPr="00FD38AD">
              <w:rPr>
                <w:rFonts w:ascii="Arial" w:eastAsia="Times New Roman" w:hAnsi="Arial" w:cs="Arial"/>
                <w:lang w:eastAsia="ru-RU"/>
              </w:rPr>
              <w:t>1 мая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9" w:name="dst100121"/>
            <w:bookmarkStart w:id="110" w:name="dst100122"/>
            <w:bookmarkEnd w:id="109"/>
            <w:bookmarkEnd w:id="110"/>
            <w:r w:rsidRPr="00FD38AD">
              <w:rPr>
                <w:rFonts w:ascii="Arial" w:eastAsia="Times New Roman" w:hAnsi="Arial" w:cs="Arial"/>
                <w:lang w:eastAsia="ru-RU"/>
              </w:rPr>
              <w:t>Праздник Весны и Труда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1" w:name="dst100123"/>
            <w:bookmarkEnd w:id="111"/>
            <w:r w:rsidRPr="00FD38AD">
              <w:rPr>
                <w:rFonts w:ascii="Arial" w:eastAsia="Times New Roman" w:hAnsi="Arial" w:cs="Arial"/>
                <w:lang w:eastAsia="ru-RU"/>
              </w:rPr>
              <w:t>9 мая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2" w:name="dst100124"/>
            <w:bookmarkStart w:id="113" w:name="dst100125"/>
            <w:bookmarkEnd w:id="112"/>
            <w:bookmarkEnd w:id="113"/>
            <w:r w:rsidRPr="00FD38AD">
              <w:rPr>
                <w:rFonts w:ascii="Arial" w:eastAsia="Times New Roman" w:hAnsi="Arial" w:cs="Arial"/>
                <w:lang w:eastAsia="ru-RU"/>
              </w:rPr>
              <w:t>День Победы</w:t>
            </w:r>
          </w:p>
        </w:tc>
      </w:tr>
      <w:tr w:rsidR="00EA06A7" w:rsidRPr="00FD38AD" w:rsidTr="00EA06A7">
        <w:trPr>
          <w:trHeight w:val="616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4" w:name="dst100126"/>
            <w:bookmarkEnd w:id="114"/>
            <w:r w:rsidRPr="00FD38AD">
              <w:rPr>
                <w:rFonts w:ascii="Arial" w:eastAsia="Times New Roman" w:hAnsi="Arial" w:cs="Arial"/>
                <w:lang w:eastAsia="ru-RU"/>
              </w:rPr>
              <w:t>Международная акция "Георгиевская ленточка"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5" w:name="dst100127"/>
            <w:bookmarkEnd w:id="115"/>
            <w:r w:rsidRPr="00FD38AD">
              <w:rPr>
                <w:rFonts w:ascii="Arial" w:eastAsia="Times New Roman" w:hAnsi="Arial" w:cs="Arial"/>
                <w:lang w:eastAsia="ru-RU"/>
              </w:rPr>
              <w:t>Международная акция "Диктант Победы"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6" w:name="dst100128"/>
            <w:bookmarkEnd w:id="116"/>
            <w:r w:rsidRPr="00FD38AD">
              <w:rPr>
                <w:rFonts w:ascii="Arial" w:eastAsia="Times New Roman" w:hAnsi="Arial" w:cs="Arial"/>
                <w:lang w:eastAsia="ru-RU"/>
              </w:rPr>
              <w:t>15 мая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7" w:name="dst100129"/>
            <w:bookmarkStart w:id="118" w:name="dst100130"/>
            <w:bookmarkEnd w:id="117"/>
            <w:bookmarkEnd w:id="118"/>
            <w:r w:rsidRPr="00FD38AD">
              <w:rPr>
                <w:rFonts w:ascii="Arial" w:eastAsia="Times New Roman" w:hAnsi="Arial" w:cs="Arial"/>
                <w:lang w:eastAsia="ru-RU"/>
              </w:rPr>
              <w:t>Международный день семьи</w:t>
            </w:r>
          </w:p>
        </w:tc>
      </w:tr>
      <w:tr w:rsidR="00EA06A7" w:rsidRPr="00FD38AD" w:rsidTr="00EA06A7">
        <w:trPr>
          <w:trHeight w:val="602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9" w:name="dst100131"/>
            <w:bookmarkEnd w:id="119"/>
            <w:r w:rsidRPr="00FD38AD">
              <w:rPr>
                <w:rFonts w:ascii="Arial" w:eastAsia="Times New Roman" w:hAnsi="Arial" w:cs="Arial"/>
                <w:lang w:eastAsia="ru-RU"/>
              </w:rPr>
              <w:lastRenderedPageBreak/>
              <w:t>19 мая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0" w:name="dst100132"/>
            <w:bookmarkStart w:id="121" w:name="dst100133"/>
            <w:bookmarkEnd w:id="120"/>
            <w:bookmarkEnd w:id="121"/>
            <w:r w:rsidRPr="00FD38AD">
              <w:rPr>
                <w:rFonts w:ascii="Arial" w:eastAsia="Times New Roman" w:hAnsi="Arial" w:cs="Arial"/>
                <w:lang w:eastAsia="ru-RU"/>
              </w:rPr>
              <w:t>День детских общественных организаций России</w:t>
            </w:r>
          </w:p>
        </w:tc>
      </w:tr>
      <w:tr w:rsidR="00EA06A7" w:rsidRPr="00FD38AD" w:rsidTr="00EA06A7">
        <w:trPr>
          <w:trHeight w:val="616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2" w:name="dst100134"/>
            <w:bookmarkEnd w:id="122"/>
            <w:r w:rsidRPr="00FD38AD">
              <w:rPr>
                <w:rFonts w:ascii="Arial" w:eastAsia="Times New Roman" w:hAnsi="Arial" w:cs="Arial"/>
                <w:lang w:eastAsia="ru-RU"/>
              </w:rPr>
              <w:t>100-летие Всесоюзной пионерской организации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3" w:name="dst100135"/>
            <w:bookmarkEnd w:id="123"/>
            <w:r w:rsidRPr="00FD38AD">
              <w:rPr>
                <w:rFonts w:ascii="Arial" w:eastAsia="Times New Roman" w:hAnsi="Arial" w:cs="Arial"/>
                <w:lang w:eastAsia="ru-RU"/>
              </w:rPr>
              <w:t>24 мая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4" w:name="dst100136"/>
            <w:bookmarkStart w:id="125" w:name="dst100137"/>
            <w:bookmarkEnd w:id="124"/>
            <w:bookmarkEnd w:id="125"/>
            <w:r w:rsidRPr="00FD38AD">
              <w:rPr>
                <w:rFonts w:ascii="Arial" w:eastAsia="Times New Roman" w:hAnsi="Arial" w:cs="Arial"/>
                <w:lang w:eastAsia="ru-RU"/>
              </w:rPr>
              <w:t>День славянской письменности и культуры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6" w:name="dst100138"/>
            <w:bookmarkEnd w:id="126"/>
            <w:r w:rsidRPr="00FD38AD">
              <w:rPr>
                <w:rFonts w:ascii="Arial" w:eastAsia="Times New Roman" w:hAnsi="Arial" w:cs="Arial"/>
                <w:lang w:eastAsia="ru-RU"/>
              </w:rPr>
              <w:t>1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7" w:name="dst100139"/>
            <w:bookmarkStart w:id="128" w:name="dst100140"/>
            <w:bookmarkEnd w:id="127"/>
            <w:bookmarkEnd w:id="128"/>
            <w:r w:rsidRPr="00FD38AD">
              <w:rPr>
                <w:rFonts w:ascii="Arial" w:eastAsia="Times New Roman" w:hAnsi="Arial" w:cs="Arial"/>
                <w:lang w:eastAsia="ru-RU"/>
              </w:rPr>
              <w:t>День защиты детей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29" w:name="dst100141"/>
            <w:bookmarkEnd w:id="129"/>
            <w:r w:rsidRPr="00FD38AD">
              <w:rPr>
                <w:rFonts w:ascii="Arial" w:eastAsia="Times New Roman" w:hAnsi="Arial" w:cs="Arial"/>
                <w:lang w:eastAsia="ru-RU"/>
              </w:rPr>
              <w:t>6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0" w:name="dst100142"/>
            <w:bookmarkStart w:id="131" w:name="dst100143"/>
            <w:bookmarkEnd w:id="130"/>
            <w:bookmarkEnd w:id="131"/>
            <w:r w:rsidRPr="00FD38AD">
              <w:rPr>
                <w:rFonts w:ascii="Arial" w:eastAsia="Times New Roman" w:hAnsi="Arial" w:cs="Arial"/>
                <w:lang w:eastAsia="ru-RU"/>
              </w:rPr>
              <w:t>День русского языка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2" w:name="dst100144"/>
            <w:bookmarkEnd w:id="132"/>
            <w:r w:rsidRPr="00FD38AD">
              <w:rPr>
                <w:rFonts w:ascii="Arial" w:eastAsia="Times New Roman" w:hAnsi="Arial" w:cs="Arial"/>
                <w:lang w:eastAsia="ru-RU"/>
              </w:rPr>
              <w:t>9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3" w:name="dst100145"/>
            <w:bookmarkStart w:id="134" w:name="dst100146"/>
            <w:bookmarkEnd w:id="133"/>
            <w:bookmarkEnd w:id="134"/>
            <w:r w:rsidRPr="00FD38AD">
              <w:rPr>
                <w:rFonts w:ascii="Arial" w:eastAsia="Times New Roman" w:hAnsi="Arial" w:cs="Arial"/>
                <w:lang w:eastAsia="ru-RU"/>
              </w:rPr>
              <w:t>350 лет со дня рождения Петра I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vMerge w:val="restart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5" w:name="dst100147"/>
            <w:bookmarkEnd w:id="135"/>
            <w:r w:rsidRPr="00FD38AD">
              <w:rPr>
                <w:rFonts w:ascii="Arial" w:eastAsia="Times New Roman" w:hAnsi="Arial" w:cs="Arial"/>
                <w:lang w:eastAsia="ru-RU"/>
              </w:rPr>
              <w:t>12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6" w:name="dst100148"/>
            <w:bookmarkStart w:id="137" w:name="dst100149"/>
            <w:bookmarkEnd w:id="136"/>
            <w:bookmarkEnd w:id="137"/>
            <w:r w:rsidRPr="00FD38AD">
              <w:rPr>
                <w:rFonts w:ascii="Arial" w:eastAsia="Times New Roman" w:hAnsi="Arial" w:cs="Arial"/>
                <w:lang w:eastAsia="ru-RU"/>
              </w:rPr>
              <w:t>День России</w:t>
            </w:r>
          </w:p>
        </w:tc>
      </w:tr>
      <w:tr w:rsidR="00EA06A7" w:rsidRPr="00FD38AD" w:rsidTr="00EA06A7">
        <w:trPr>
          <w:trHeight w:val="358"/>
        </w:trPr>
        <w:tc>
          <w:tcPr>
            <w:tcW w:w="0" w:type="auto"/>
            <w:vMerge/>
            <w:hideMark/>
          </w:tcPr>
          <w:p w:rsidR="00EA06A7" w:rsidRPr="00FD38AD" w:rsidRDefault="00EA06A7" w:rsidP="00EA06A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8" w:name="dst100150"/>
            <w:bookmarkEnd w:id="138"/>
            <w:r w:rsidRPr="00FD38AD">
              <w:rPr>
                <w:rFonts w:ascii="Arial" w:eastAsia="Times New Roman" w:hAnsi="Arial" w:cs="Arial"/>
                <w:lang w:eastAsia="ru-RU"/>
              </w:rPr>
              <w:t>Всероссийская акция "Мы - граждане России!"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9" w:name="dst100151"/>
            <w:bookmarkEnd w:id="139"/>
            <w:r w:rsidRPr="00FD38AD">
              <w:rPr>
                <w:rFonts w:ascii="Arial" w:eastAsia="Times New Roman" w:hAnsi="Arial" w:cs="Arial"/>
                <w:lang w:eastAsia="ru-RU"/>
              </w:rPr>
              <w:t>22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0" w:name="dst100152"/>
            <w:bookmarkStart w:id="141" w:name="dst100153"/>
            <w:bookmarkEnd w:id="140"/>
            <w:bookmarkEnd w:id="141"/>
            <w:r w:rsidRPr="00FD38AD">
              <w:rPr>
                <w:rFonts w:ascii="Arial" w:eastAsia="Times New Roman" w:hAnsi="Arial" w:cs="Arial"/>
                <w:lang w:eastAsia="ru-RU"/>
              </w:rPr>
              <w:t>День памяти и скорби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2" w:name="dst100154"/>
            <w:bookmarkEnd w:id="142"/>
            <w:r w:rsidRPr="00FD38AD">
              <w:rPr>
                <w:rFonts w:ascii="Arial" w:eastAsia="Times New Roman" w:hAnsi="Arial" w:cs="Arial"/>
                <w:lang w:eastAsia="ru-RU"/>
              </w:rPr>
              <w:t>27 июня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3" w:name="dst100155"/>
            <w:bookmarkStart w:id="144" w:name="dst100156"/>
            <w:bookmarkEnd w:id="143"/>
            <w:bookmarkEnd w:id="144"/>
            <w:r w:rsidRPr="00FD38AD">
              <w:rPr>
                <w:rFonts w:ascii="Arial" w:eastAsia="Times New Roman" w:hAnsi="Arial" w:cs="Arial"/>
                <w:lang w:eastAsia="ru-RU"/>
              </w:rPr>
              <w:t>День молодежи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5" w:name="dst100157"/>
            <w:bookmarkEnd w:id="145"/>
            <w:r w:rsidRPr="00FD38AD">
              <w:rPr>
                <w:rFonts w:ascii="Arial" w:eastAsia="Times New Roman" w:hAnsi="Arial" w:cs="Arial"/>
                <w:lang w:eastAsia="ru-RU"/>
              </w:rPr>
              <w:t>8 июля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6" w:name="dst100158"/>
            <w:bookmarkStart w:id="147" w:name="dst100159"/>
            <w:bookmarkEnd w:id="146"/>
            <w:bookmarkEnd w:id="147"/>
            <w:r w:rsidRPr="00FD38AD">
              <w:rPr>
                <w:rFonts w:ascii="Arial" w:eastAsia="Times New Roman" w:hAnsi="Arial" w:cs="Arial"/>
                <w:lang w:eastAsia="ru-RU"/>
              </w:rPr>
              <w:t>День семьи, любви и верности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8" w:name="dst100160"/>
            <w:bookmarkEnd w:id="148"/>
            <w:r w:rsidRPr="00FD38AD">
              <w:rPr>
                <w:rFonts w:ascii="Arial" w:eastAsia="Times New Roman" w:hAnsi="Arial" w:cs="Arial"/>
                <w:lang w:eastAsia="ru-RU"/>
              </w:rPr>
              <w:t>14 августа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9" w:name="dst100161"/>
            <w:bookmarkStart w:id="150" w:name="dst100162"/>
            <w:bookmarkEnd w:id="149"/>
            <w:bookmarkEnd w:id="150"/>
            <w:r w:rsidRPr="00FD38AD">
              <w:rPr>
                <w:rFonts w:ascii="Arial" w:eastAsia="Times New Roman" w:hAnsi="Arial" w:cs="Arial"/>
                <w:lang w:eastAsia="ru-RU"/>
              </w:rPr>
              <w:t>День физкультурника</w:t>
            </w:r>
          </w:p>
        </w:tc>
      </w:tr>
      <w:tr w:rsidR="00EA06A7" w:rsidRPr="00FD38AD" w:rsidTr="00EA06A7">
        <w:trPr>
          <w:trHeight w:val="602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1" w:name="dst100163"/>
            <w:bookmarkEnd w:id="151"/>
            <w:r w:rsidRPr="00FD38AD">
              <w:rPr>
                <w:rFonts w:ascii="Arial" w:eastAsia="Times New Roman" w:hAnsi="Arial" w:cs="Arial"/>
                <w:lang w:eastAsia="ru-RU"/>
              </w:rPr>
              <w:t>22 августа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2" w:name="dst100164"/>
            <w:bookmarkStart w:id="153" w:name="dst100165"/>
            <w:bookmarkEnd w:id="152"/>
            <w:bookmarkEnd w:id="153"/>
            <w:r w:rsidRPr="00FD38AD">
              <w:rPr>
                <w:rFonts w:ascii="Arial" w:eastAsia="Times New Roman" w:hAnsi="Arial" w:cs="Arial"/>
                <w:lang w:eastAsia="ru-RU"/>
              </w:rPr>
              <w:t>День государственного флага Российской Федерации</w:t>
            </w:r>
          </w:p>
        </w:tc>
      </w:tr>
      <w:tr w:rsidR="00EA06A7" w:rsidRPr="00FD38AD" w:rsidTr="00EA06A7">
        <w:trPr>
          <w:trHeight w:val="344"/>
        </w:trPr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4" w:name="dst100166"/>
            <w:bookmarkEnd w:id="154"/>
            <w:r w:rsidRPr="00FD38AD">
              <w:rPr>
                <w:rFonts w:ascii="Arial" w:eastAsia="Times New Roman" w:hAnsi="Arial" w:cs="Arial"/>
                <w:lang w:eastAsia="ru-RU"/>
              </w:rPr>
              <w:t>27 августа</w:t>
            </w:r>
          </w:p>
        </w:tc>
        <w:tc>
          <w:tcPr>
            <w:tcW w:w="0" w:type="auto"/>
            <w:hideMark/>
          </w:tcPr>
          <w:p w:rsidR="00EA06A7" w:rsidRPr="00FD38AD" w:rsidRDefault="00EA06A7" w:rsidP="00EA06A7">
            <w:pPr>
              <w:spacing w:after="100" w:line="268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5" w:name="dst100167"/>
            <w:bookmarkStart w:id="156" w:name="dst100168"/>
            <w:bookmarkEnd w:id="155"/>
            <w:bookmarkEnd w:id="156"/>
            <w:r w:rsidRPr="00FD38AD">
              <w:rPr>
                <w:rFonts w:ascii="Arial" w:eastAsia="Times New Roman" w:hAnsi="Arial" w:cs="Arial"/>
                <w:lang w:eastAsia="ru-RU"/>
              </w:rPr>
              <w:t>День российского кино</w:t>
            </w:r>
          </w:p>
        </w:tc>
      </w:tr>
    </w:tbl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EA06A7" w:rsidRDefault="00EA06A7" w:rsidP="00EA0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A06A7" w:rsidRDefault="00EA06A7" w:rsidP="00EA0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EA06A7" w:rsidRDefault="00EA06A7" w:rsidP="00EA06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_________С.Р.Астанина</w:t>
      </w:r>
      <w:proofErr w:type="spellEnd"/>
    </w:p>
    <w:p w:rsidR="00EA06A7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A7" w:rsidRPr="006E5A98" w:rsidRDefault="00EA06A7" w:rsidP="00EA0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52"/>
        <w:gridCol w:w="216"/>
        <w:gridCol w:w="1058"/>
        <w:gridCol w:w="2603"/>
        <w:gridCol w:w="2701"/>
      </w:tblGrid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F848E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  <w:r w:rsidR="00EA06A7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</w:t>
            </w:r>
            <w:proofErr w:type="gramEnd"/>
          </w:p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экстремизма, терроризма, разработка   схемы-маршрута «Дом-школа-дом»,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F848E7" w:rsidP="00F848E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., классные руководители</w:t>
            </w:r>
            <w:r w:rsidR="00EA06A7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школы.</w:t>
            </w:r>
          </w:p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статус  учащегося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F848E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="00F848E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уководитель, отв. за воспитательную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«Добрая дорога детства</w:t>
            </w:r>
            <w:proofErr w:type="gram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BB638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работу, 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марафон в начальной школе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поздравительных открыток)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BB638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BB638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</w:tr>
      <w:tr w:rsidR="00BB638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87" w:rsidRPr="00337E3B" w:rsidRDefault="00BB638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 школы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квест-экскурсия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подарок школе от класса,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выставка исторических кадров, танцевальный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большой спортивный праздник,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праздничный концерт)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87" w:rsidRPr="00337E3B" w:rsidRDefault="00176B8A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87" w:rsidRPr="00337E3B" w:rsidRDefault="00176B8A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87" w:rsidRPr="00337E3B" w:rsidRDefault="00BB638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работу, классные руководители</w:t>
            </w:r>
            <w:r w:rsidR="00176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руководитель школьного музея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уководитель, отв. за </w:t>
            </w:r>
            <w:proofErr w:type="spellStart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года…..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</w:t>
            </w:r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дитель, отв. за </w:t>
            </w:r>
            <w:proofErr w:type="spellStart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BB638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 «Умники и умницы»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уководитель, 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6D1C6B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rPr>
          <w:trHeight w:val="50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детской книги «Пусть всегда будет книга!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педагог-библиотекарь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ыставка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детского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творчества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Битва хоров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«Вставай, страна, огромная»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работу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КультУРА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жизни"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"Финансовая грамотность"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6D1C6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  <w:r w:rsidR="00265B3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EA06A7" w:rsidRPr="006E5A98" w:rsidRDefault="00EA06A7" w:rsidP="00EA06A7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6E5A98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«Курсы внеурочной деятельности»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16"/>
              <w:gridCol w:w="2712"/>
              <w:gridCol w:w="2079"/>
              <w:gridCol w:w="629"/>
              <w:gridCol w:w="555"/>
              <w:gridCol w:w="712"/>
              <w:gridCol w:w="1077"/>
            </w:tblGrid>
            <w:tr w:rsidR="00EA06A7" w:rsidRPr="006E5A98" w:rsidTr="00487F3A">
              <w:trPr>
                <w:trHeight w:val="439"/>
              </w:trPr>
              <w:tc>
                <w:tcPr>
                  <w:tcW w:w="1110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994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1042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854" w:type="pct"/>
                  <w:gridSpan w:val="4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Количество часов в неделю/класс</w:t>
                  </w:r>
                </w:p>
              </w:tc>
            </w:tr>
            <w:tr w:rsidR="00EA06A7" w:rsidRPr="006E5A98" w:rsidTr="00487F3A">
              <w:trPr>
                <w:trHeight w:val="251"/>
              </w:trPr>
              <w:tc>
                <w:tcPr>
                  <w:tcW w:w="1110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13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4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4 </w:t>
                  </w:r>
                </w:p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06A7" w:rsidRPr="006E5A98" w:rsidTr="00EA06A7">
              <w:trPr>
                <w:trHeight w:val="251"/>
              </w:trPr>
              <w:tc>
                <w:tcPr>
                  <w:tcW w:w="5000" w:type="pct"/>
                  <w:gridSpan w:val="7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Регулярные занятия</w:t>
                  </w:r>
                </w:p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87F3A" w:rsidRPr="006E5A98" w:rsidTr="00487F3A">
              <w:trPr>
                <w:trHeight w:val="558"/>
              </w:trPr>
              <w:tc>
                <w:tcPr>
                  <w:tcW w:w="1110" w:type="pct"/>
                  <w:vMerge w:val="restar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1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Планета здоровья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558"/>
              </w:trPr>
              <w:tc>
                <w:tcPr>
                  <w:tcW w:w="1110" w:type="pct"/>
                  <w:vMerge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Спортивные игры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физкультуры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558"/>
              </w:trPr>
              <w:tc>
                <w:tcPr>
                  <w:tcW w:w="1110" w:type="pct"/>
                  <w:vMerge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Танцевальный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Культорганизатор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ДК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06A7" w:rsidRPr="006E5A98" w:rsidTr="00487F3A">
              <w:trPr>
                <w:trHeight w:val="587"/>
              </w:trPr>
              <w:tc>
                <w:tcPr>
                  <w:tcW w:w="1110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13" w:type="pct"/>
                </w:tcPr>
                <w:p w:rsidR="00EA06A7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Любознайка</w:t>
                  </w:r>
                  <w:proofErr w:type="spellEnd"/>
                </w:p>
              </w:tc>
              <w:tc>
                <w:tcPr>
                  <w:tcW w:w="1042" w:type="pct"/>
                </w:tcPr>
                <w:p w:rsidR="00EA06A7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61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486"/>
              </w:trPr>
              <w:tc>
                <w:tcPr>
                  <w:tcW w:w="1110" w:type="pct"/>
                  <w:vMerge w:val="restar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913" w:type="pct"/>
                </w:tcPr>
                <w:p w:rsidR="00487F3A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и</w:t>
                  </w:r>
                </w:p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486"/>
              </w:trPr>
              <w:tc>
                <w:tcPr>
                  <w:tcW w:w="1110" w:type="pct"/>
                  <w:vMerge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«Шахматы»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513"/>
              </w:trPr>
              <w:tc>
                <w:tcPr>
                  <w:tcW w:w="1110" w:type="pct"/>
                  <w:vMerge w:val="restar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91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мире красок»</w:t>
                  </w:r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46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1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7F3A" w:rsidRPr="006E5A98" w:rsidTr="00487F3A">
              <w:trPr>
                <w:trHeight w:val="513"/>
              </w:trPr>
              <w:tc>
                <w:tcPr>
                  <w:tcW w:w="1110" w:type="pct"/>
                  <w:vMerge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pct"/>
                </w:tcPr>
                <w:p w:rsidR="00487F3A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«Умелые ручки» (модуль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Легоконструирование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</w:tc>
              <w:tc>
                <w:tcPr>
                  <w:tcW w:w="1042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428" w:type="pct"/>
                </w:tcPr>
                <w:p w:rsidR="00487F3A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" w:type="pct"/>
                </w:tcPr>
                <w:p w:rsidR="00487F3A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" w:type="pct"/>
                </w:tcPr>
                <w:p w:rsidR="00487F3A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7" w:type="pct"/>
                </w:tcPr>
                <w:p w:rsidR="00487F3A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06A7" w:rsidRPr="006E5A98" w:rsidTr="00487F3A">
              <w:trPr>
                <w:trHeight w:val="534"/>
              </w:trPr>
              <w:tc>
                <w:tcPr>
                  <w:tcW w:w="1110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994" w:type="pct"/>
                </w:tcPr>
                <w:p w:rsidR="00EA06A7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 наш дом</w:t>
                  </w:r>
                </w:p>
              </w:tc>
              <w:tc>
                <w:tcPr>
                  <w:tcW w:w="1042" w:type="pct"/>
                </w:tcPr>
                <w:p w:rsidR="00EA06A7" w:rsidRPr="006E5A98" w:rsidRDefault="00487F3A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428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4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7" w:type="pct"/>
                </w:tcPr>
                <w:p w:rsidR="00EA06A7" w:rsidRPr="006E5A98" w:rsidRDefault="00EA06A7" w:rsidP="00EA06A7">
                  <w:pPr>
                    <w:pStyle w:val="a7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 в течение года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классного руководителя)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школе: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страничке ВК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неделю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lastRenderedPageBreak/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Беслан</w:t>
            </w:r>
            <w:proofErr w:type="spellEnd"/>
            <w:r w:rsidRPr="007D7467">
              <w:rPr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sz w:val="24"/>
                <w:lang w:val="en-US"/>
              </w:rPr>
              <w:t>мы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помним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48451A" w:rsidRDefault="00EA06A7" w:rsidP="00EA06A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48451A" w:rsidRDefault="00EA06A7" w:rsidP="00EA06A7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 w:rsidRPr="007D7467">
              <w:rPr>
                <w:sz w:val="24"/>
                <w:lang w:val="en-US"/>
              </w:rPr>
              <w:t>сентябр</w:t>
            </w:r>
            <w:proofErr w:type="spellEnd"/>
            <w:r>
              <w:rPr>
                <w:sz w:val="24"/>
              </w:rPr>
              <w:t>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t>«</w:t>
            </w:r>
            <w:proofErr w:type="spellStart"/>
            <w:r w:rsidRPr="00C57ABA">
              <w:rPr>
                <w:sz w:val="24"/>
                <w:szCs w:val="24"/>
              </w:rPr>
              <w:t>Дорогабезопасности</w:t>
            </w:r>
            <w:proofErr w:type="spellEnd"/>
            <w:r w:rsidRPr="00C57ABA">
              <w:rPr>
                <w:sz w:val="24"/>
                <w:szCs w:val="24"/>
              </w:rPr>
              <w:t>», «</w:t>
            </w:r>
            <w:proofErr w:type="spellStart"/>
            <w:r w:rsidRPr="00C57ABA">
              <w:rPr>
                <w:sz w:val="24"/>
                <w:szCs w:val="24"/>
              </w:rPr>
              <w:t>Станьзаметнеенадороге</w:t>
            </w:r>
            <w:proofErr w:type="spellEnd"/>
            <w:r w:rsidRPr="00C57ABA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«Снежный десант</w:t>
            </w:r>
            <w:proofErr w:type="gram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помощь престарелым людям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елочной  игрушки из природного материала  «Украсим школьный  двор»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и др.)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березовую рощу</w:t>
            </w:r>
            <w:r w:rsidRPr="006E5A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концертов в Доме культуры села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музей»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экскурсии в г</w:t>
            </w: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.И</w:t>
            </w:r>
            <w:proofErr w:type="gram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шим и предприятия села.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autoSpaceDE w:val="0"/>
              <w:autoSpaceDN w:val="0"/>
              <w:spacing w:after="0" w:line="36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в селе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классных мероприятий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06A7" w:rsidRPr="006E5A98" w:rsidRDefault="00C205BA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УВР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06A7" w:rsidRPr="006E5A98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A7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BA" w:rsidRDefault="00C205BA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3A" w:rsidRDefault="00487F3A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BA" w:rsidRPr="006E5A98" w:rsidRDefault="00C205BA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81"/>
        <w:gridCol w:w="1248"/>
        <w:gridCol w:w="2587"/>
        <w:gridCol w:w="2714"/>
      </w:tblGrid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6E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C205BA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работу, классные руководители, </w:t>
            </w:r>
            <w:r w:rsidR="00EA06A7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школы.</w:t>
            </w:r>
          </w:p>
          <w:p w:rsidR="00EA06A7" w:rsidRPr="006E5A98" w:rsidRDefault="00EA06A7" w:rsidP="00EA06A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статус  учащегося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пятиклассники 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</w:t>
            </w:r>
            <w:proofErr w:type="gram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сентября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в школе: акция по поздравлению учителей, учителей-ветеранов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педагогического труда, День самоуправления, концертная программа.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посвященное Дню памяти жертв политических репрессий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и обществознания 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Бал «Краски осени»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C205BA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6A7"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поздравительных открыток)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Парад национальных культур</w:t>
            </w:r>
          </w:p>
        </w:tc>
      </w:tr>
      <w:tr w:rsidR="00176B8A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A" w:rsidRPr="00337E3B" w:rsidRDefault="00176B8A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 школы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квест-экскурсия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подарок школе от класса,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выставка исторических кадров, танцевальный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большой спортивный праздник, праздничный концерт)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A" w:rsidRPr="00337E3B" w:rsidRDefault="00176B8A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A" w:rsidRPr="00337E3B" w:rsidRDefault="00176B8A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A" w:rsidRDefault="00176B8A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  <w:p w:rsidR="00176B8A" w:rsidRPr="00337E3B" w:rsidRDefault="00176B8A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руководитель, педагог-организатор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337E3B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«Час кода»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Дни здоровья во время зимних каникул.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года…..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День интернационалиста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 «Умники и умницы»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C205B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 и литературе.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3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Широкая Масленица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«Пусть всегда будет книга!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педагог-библиотекарь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космонавтики: </w:t>
            </w:r>
            <w:proofErr w:type="spell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 xml:space="preserve"> урок  «Космос – это мы»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Неделя физики, информатики и астрономии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Битва хоров </w:t>
            </w: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«Вставай, страна, огромная»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6E5A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работу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DF39C1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КультУРА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жизни"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Проект "Финансовая грамотность"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16"/>
              <w:gridCol w:w="2030"/>
              <w:gridCol w:w="1974"/>
              <w:gridCol w:w="736"/>
              <w:gridCol w:w="565"/>
              <w:gridCol w:w="708"/>
              <w:gridCol w:w="708"/>
              <w:gridCol w:w="873"/>
            </w:tblGrid>
            <w:tr w:rsidR="00EA06A7" w:rsidRPr="006E5A98" w:rsidTr="00EC3092">
              <w:trPr>
                <w:trHeight w:val="409"/>
              </w:trPr>
              <w:tc>
                <w:tcPr>
                  <w:tcW w:w="1129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035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курсов</w:t>
                  </w:r>
                </w:p>
              </w:tc>
              <w:tc>
                <w:tcPr>
                  <w:tcW w:w="1006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830" w:type="pct"/>
                  <w:gridSpan w:val="5"/>
                </w:tcPr>
                <w:p w:rsidR="00EA06A7" w:rsidRPr="006E5A98" w:rsidRDefault="00EA06A7" w:rsidP="00EA06A7">
                  <w:pPr>
                    <w:pStyle w:val="Default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Количество часов в неделю/класс</w:t>
                  </w:r>
                </w:p>
              </w:tc>
            </w:tr>
            <w:tr w:rsidR="00EA06A7" w:rsidRPr="006E5A98" w:rsidTr="00EC3092">
              <w:trPr>
                <w:trHeight w:val="145"/>
              </w:trPr>
              <w:tc>
                <w:tcPr>
                  <w:tcW w:w="11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6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5 </w:t>
                  </w:r>
                </w:p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6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36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55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9 </w:t>
                  </w:r>
                </w:p>
              </w:tc>
            </w:tr>
            <w:tr w:rsidR="00EA06A7" w:rsidRPr="006E5A98" w:rsidTr="00EC3092">
              <w:trPr>
                <w:trHeight w:val="833"/>
              </w:trPr>
              <w:tc>
                <w:tcPr>
                  <w:tcW w:w="1129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929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Спортивные игры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физ</w:t>
                  </w:r>
                  <w:proofErr w:type="gramStart"/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.к</w:t>
                  </w:r>
                  <w:proofErr w:type="gramEnd"/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ультуры</w:t>
                  </w:r>
                </w:p>
              </w:tc>
              <w:tc>
                <w:tcPr>
                  <w:tcW w:w="375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C3092" w:rsidRPr="006E5A98" w:rsidTr="00EC3092">
              <w:trPr>
                <w:trHeight w:val="833"/>
              </w:trPr>
              <w:tc>
                <w:tcPr>
                  <w:tcW w:w="1129" w:type="pct"/>
                  <w:vMerge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Танцевальный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Кульорганизатор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ДК</w:t>
                  </w:r>
                </w:p>
              </w:tc>
              <w:tc>
                <w:tcPr>
                  <w:tcW w:w="37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06A7" w:rsidRPr="006E5A98" w:rsidTr="00EC3092">
              <w:trPr>
                <w:trHeight w:val="145"/>
              </w:trPr>
              <w:tc>
                <w:tcPr>
                  <w:tcW w:w="11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29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Helvetica" w:hAnsi="Times New Roman" w:cs="Times New Roman"/>
                      <w:color w:val="000000" w:themeColor="text1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</w:t>
                  </w:r>
                  <w:proofErr w:type="gramStart"/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.о</w:t>
                  </w:r>
                  <w:proofErr w:type="gramEnd"/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бразования</w:t>
                  </w:r>
                </w:p>
              </w:tc>
              <w:tc>
                <w:tcPr>
                  <w:tcW w:w="37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A06A7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C3092" w:rsidRPr="006E5A98" w:rsidTr="00EC3092">
              <w:trPr>
                <w:trHeight w:val="833"/>
              </w:trPr>
              <w:tc>
                <w:tcPr>
                  <w:tcW w:w="112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92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«Наследники»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Учитель-предметник</w:t>
                  </w:r>
                </w:p>
              </w:tc>
              <w:tc>
                <w:tcPr>
                  <w:tcW w:w="37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8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C3092" w:rsidRPr="006E5A98" w:rsidTr="00EC3092">
              <w:trPr>
                <w:trHeight w:val="1257"/>
              </w:trPr>
              <w:tc>
                <w:tcPr>
                  <w:tcW w:w="1129" w:type="pct"/>
                  <w:vMerge w:val="restar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92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Углубленная (дополнительная) подготовка по отдельным предметам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Учитель-предметник</w:t>
                  </w:r>
                </w:p>
              </w:tc>
              <w:tc>
                <w:tcPr>
                  <w:tcW w:w="37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EC3092" w:rsidRPr="006E5A98" w:rsidTr="00EC3092">
              <w:trPr>
                <w:trHeight w:val="1257"/>
              </w:trPr>
              <w:tc>
                <w:tcPr>
                  <w:tcW w:w="1129" w:type="pct"/>
                  <w:vMerge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Занимательная химия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Учитель-предметник</w:t>
                  </w:r>
                </w:p>
              </w:tc>
              <w:tc>
                <w:tcPr>
                  <w:tcW w:w="354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C3092" w:rsidRPr="006E5A98" w:rsidTr="00EC3092">
              <w:trPr>
                <w:trHeight w:val="1257"/>
              </w:trPr>
              <w:tc>
                <w:tcPr>
                  <w:tcW w:w="1129" w:type="pct"/>
                  <w:vMerge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Шахматы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школы</w:t>
                  </w:r>
                </w:p>
              </w:tc>
              <w:tc>
                <w:tcPr>
                  <w:tcW w:w="354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C3092" w:rsidRPr="006E5A98" w:rsidTr="00EC3092">
              <w:trPr>
                <w:trHeight w:val="1257"/>
              </w:trPr>
              <w:tc>
                <w:tcPr>
                  <w:tcW w:w="1129" w:type="pct"/>
                  <w:vMerge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Основы финансовой грамотности</w:t>
                  </w:r>
                </w:p>
              </w:tc>
              <w:tc>
                <w:tcPr>
                  <w:tcW w:w="1006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школы</w:t>
                  </w:r>
                </w:p>
              </w:tc>
              <w:tc>
                <w:tcPr>
                  <w:tcW w:w="354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" w:type="pct"/>
                </w:tcPr>
                <w:p w:rsidR="00EC3092" w:rsidRPr="006E5A98" w:rsidRDefault="00EC3092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A06A7" w:rsidRPr="006E5A98" w:rsidTr="00EC3092">
              <w:trPr>
                <w:trHeight w:val="833"/>
              </w:trPr>
              <w:tc>
                <w:tcPr>
                  <w:tcW w:w="1129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Искусство сцены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Работники ДК</w:t>
                  </w: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06A7" w:rsidRPr="006E5A98" w:rsidTr="00EC3092">
              <w:trPr>
                <w:trHeight w:val="145"/>
              </w:trPr>
              <w:tc>
                <w:tcPr>
                  <w:tcW w:w="11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 вокруг нас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 доп. </w:t>
                  </w: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A06A7" w:rsidRPr="006E5A98" w:rsidTr="00EC3092">
              <w:trPr>
                <w:trHeight w:val="1257"/>
              </w:trPr>
              <w:tc>
                <w:tcPr>
                  <w:tcW w:w="112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финансовой грамотности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06A7" w:rsidRPr="006E5A98" w:rsidTr="00EC3092">
              <w:trPr>
                <w:trHeight w:val="409"/>
              </w:trPr>
              <w:tc>
                <w:tcPr>
                  <w:tcW w:w="1129" w:type="pct"/>
                  <w:vMerge w:val="restar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Клуб «Познай себя»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Социальный  педагог</w:t>
                  </w: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06A7" w:rsidRPr="006E5A98" w:rsidTr="00EC3092">
              <w:trPr>
                <w:trHeight w:val="145"/>
              </w:trPr>
              <w:tc>
                <w:tcPr>
                  <w:tcW w:w="11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Жизненные навыки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EA06A7" w:rsidRPr="006E5A98" w:rsidTr="00EC3092">
              <w:trPr>
                <w:trHeight w:val="145"/>
              </w:trPr>
              <w:tc>
                <w:tcPr>
                  <w:tcW w:w="1129" w:type="pct"/>
                  <w:vMerge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E5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«Билет в будущее»</w:t>
                  </w:r>
                </w:p>
              </w:tc>
              <w:tc>
                <w:tcPr>
                  <w:tcW w:w="1006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</w:tcPr>
                <w:p w:rsidR="00EA06A7" w:rsidRPr="006E5A98" w:rsidRDefault="00EA06A7" w:rsidP="00EA06A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Совета обучающихся школы о проделанной работе.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Подведение итогов работы за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Часы общения в течение года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плану классного руководителя)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профориентации в школ</w:t>
            </w:r>
            <w:proofErr w:type="gramStart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плану)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проекте «Билет в Будущее»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страничке ВК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Акция</w:t>
            </w:r>
            <w:proofErr w:type="spellEnd"/>
            <w:r w:rsidRPr="007D7467">
              <w:rPr>
                <w:sz w:val="24"/>
                <w:lang w:val="en-US"/>
              </w:rPr>
              <w:t xml:space="preserve"> «</w:t>
            </w:r>
            <w:proofErr w:type="spellStart"/>
            <w:r w:rsidRPr="007D7467">
              <w:rPr>
                <w:sz w:val="24"/>
                <w:lang w:val="en-US"/>
              </w:rPr>
              <w:t>Беслан</w:t>
            </w:r>
            <w:proofErr w:type="spellEnd"/>
            <w:r w:rsidRPr="007D7467">
              <w:rPr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sz w:val="24"/>
                <w:lang w:val="en-US"/>
              </w:rPr>
              <w:t>мы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помним</w:t>
            </w:r>
            <w:proofErr w:type="spellEnd"/>
            <w:r w:rsidRPr="007D7467">
              <w:rPr>
                <w:sz w:val="24"/>
                <w:lang w:val="en-US"/>
              </w:rPr>
              <w:t>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48451A" w:rsidRDefault="00EA06A7" w:rsidP="00EA06A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48451A" w:rsidRDefault="00EA06A7" w:rsidP="00EA06A7">
            <w:pPr>
              <w:pStyle w:val="TableParagraph"/>
              <w:spacing w:line="256" w:lineRule="exact"/>
              <w:ind w:left="78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 w:rsidRPr="007D7467">
              <w:rPr>
                <w:sz w:val="24"/>
                <w:lang w:val="en-US"/>
              </w:rPr>
              <w:t>сентябр</w:t>
            </w:r>
            <w:proofErr w:type="spellEnd"/>
            <w:r>
              <w:rPr>
                <w:sz w:val="24"/>
              </w:rPr>
              <w:t>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</w:t>
            </w:r>
          </w:p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57AB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57ABA">
              <w:rPr>
                <w:sz w:val="24"/>
                <w:szCs w:val="24"/>
              </w:rPr>
              <w:t>Дорогабезопасности</w:t>
            </w:r>
            <w:proofErr w:type="spellEnd"/>
            <w:r w:rsidRPr="00C57ABA">
              <w:rPr>
                <w:sz w:val="24"/>
                <w:szCs w:val="24"/>
              </w:rPr>
              <w:t>», «</w:t>
            </w:r>
            <w:proofErr w:type="spellStart"/>
            <w:r w:rsidRPr="00C57ABA">
              <w:rPr>
                <w:sz w:val="24"/>
                <w:szCs w:val="24"/>
              </w:rPr>
              <w:t>Станьзаметнеенадороге</w:t>
            </w:r>
            <w:proofErr w:type="spellEnd"/>
            <w:r w:rsidRPr="00C57ABA">
              <w:rPr>
                <w:sz w:val="24"/>
                <w:szCs w:val="24"/>
              </w:rPr>
              <w:t>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7D7467" w:rsidRDefault="00EA06A7" w:rsidP="00EA06A7">
            <w:pPr>
              <w:pStyle w:val="TableParagraph"/>
              <w:spacing w:line="256" w:lineRule="exact"/>
              <w:ind w:left="781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A7" w:rsidRPr="00C57ABA" w:rsidRDefault="00EA06A7" w:rsidP="00EA06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7ABA">
              <w:rPr>
                <w:sz w:val="24"/>
              </w:rPr>
              <w:t xml:space="preserve">Руководитель отряда  ЮИД 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двор».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«Снежный десант</w:t>
            </w:r>
            <w:proofErr w:type="gramStart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помощь престарелым людям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Конкурс елочной  игрушки из природного материала  «Украсим школьный  двор»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98">
              <w:rPr>
                <w:rFonts w:ascii="Times New Roman" w:hAnsi="Times New Roman" w:cs="Times New Roman"/>
                <w:sz w:val="24"/>
                <w:szCs w:val="24"/>
              </w:rPr>
              <w:t>Акция «Накорми птиц»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классом:</w:t>
            </w:r>
            <w:proofErr w:type="gram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и др.)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РДШ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121AD3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березовую рощу.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педагог-организатор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музей»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Сезонные экскурсии в природу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экскурсии в г</w:t>
            </w:r>
            <w:proofErr w:type="gram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.И</w:t>
            </w:r>
            <w:proofErr w:type="gram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шим и предприятия села.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autoSpaceDE w:val="0"/>
              <w:autoSpaceDN w:val="0"/>
              <w:spacing w:after="0" w:line="360" w:lineRule="auto"/>
              <w:ind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в селе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за </w:t>
            </w:r>
            <w:proofErr w:type="spellStart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="00DF39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работу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DF39C1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Педагогическое просвещение </w:t>
            </w:r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родителей по вопросам воспитания детей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Индивидуальные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A06A7" w:rsidRPr="006E5A98" w:rsidRDefault="00DF39C1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Методист по УВР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6A7" w:rsidRPr="006E5A98" w:rsidTr="00EA06A7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6E5A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06A7" w:rsidRPr="006E5A98" w:rsidTr="00EA06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5A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5A9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A06A7" w:rsidRPr="006E5A98" w:rsidRDefault="00EA06A7" w:rsidP="00EA06A7">
            <w:pPr>
              <w:widowControl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06A7" w:rsidRPr="006E5A98" w:rsidRDefault="00EA06A7" w:rsidP="00EA0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C7" w:rsidRDefault="001122C7"/>
    <w:sectPr w:rsidR="001122C7" w:rsidSect="0011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4B4"/>
    <w:multiLevelType w:val="hybridMultilevel"/>
    <w:tmpl w:val="D434744C"/>
    <w:lvl w:ilvl="0" w:tplc="FBE42632">
      <w:numFmt w:val="bullet"/>
      <w:lvlText w:val=""/>
      <w:lvlJc w:val="left"/>
      <w:pPr>
        <w:ind w:left="786" w:hanging="360"/>
      </w:pPr>
      <w:rPr>
        <w:rFonts w:ascii="Symbol" w:eastAsia="FreeSans" w:hAnsi="Symbol" w:cs="FreeSan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FE57CE"/>
    <w:multiLevelType w:val="multilevel"/>
    <w:tmpl w:val="9B5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A06A7"/>
    <w:rsid w:val="001122C7"/>
    <w:rsid w:val="00176B8A"/>
    <w:rsid w:val="00265B3C"/>
    <w:rsid w:val="00487F3A"/>
    <w:rsid w:val="00511AD0"/>
    <w:rsid w:val="006D1C6B"/>
    <w:rsid w:val="00B947BD"/>
    <w:rsid w:val="00BB6387"/>
    <w:rsid w:val="00C205BA"/>
    <w:rsid w:val="00D512AD"/>
    <w:rsid w:val="00DF39C1"/>
    <w:rsid w:val="00EA06A7"/>
    <w:rsid w:val="00EC3092"/>
    <w:rsid w:val="00F8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EA06A7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uiPriority w:val="34"/>
    <w:qFormat/>
    <w:rsid w:val="00EA06A7"/>
    <w:pPr>
      <w:ind w:left="720"/>
      <w:contextualSpacing/>
    </w:pPr>
  </w:style>
  <w:style w:type="table" w:styleId="a4">
    <w:name w:val="Table Grid"/>
    <w:basedOn w:val="a1"/>
    <w:uiPriority w:val="59"/>
    <w:rsid w:val="00EA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EA06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A06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A06A7"/>
    <w:pPr>
      <w:spacing w:after="0" w:line="240" w:lineRule="auto"/>
    </w:pPr>
  </w:style>
  <w:style w:type="paragraph" w:customStyle="1" w:styleId="c33">
    <w:name w:val="c33"/>
    <w:basedOn w:val="a"/>
    <w:rsid w:val="00E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6A7"/>
  </w:style>
  <w:style w:type="paragraph" w:customStyle="1" w:styleId="c23">
    <w:name w:val="c23"/>
    <w:basedOn w:val="a"/>
    <w:rsid w:val="00E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5">
    <w:name w:val="ParaAttribute5"/>
    <w:rsid w:val="00EA06A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06A7"/>
  </w:style>
  <w:style w:type="paragraph" w:styleId="aa">
    <w:name w:val="footer"/>
    <w:basedOn w:val="a"/>
    <w:link w:val="ab"/>
    <w:uiPriority w:val="99"/>
    <w:unhideWhenUsed/>
    <w:rsid w:val="00EA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6A7"/>
  </w:style>
  <w:style w:type="paragraph" w:customStyle="1" w:styleId="Default">
    <w:name w:val="Default"/>
    <w:rsid w:val="00EA06A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Полужирный"/>
    <w:uiPriority w:val="99"/>
    <w:rsid w:val="00EA06A7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nobr">
    <w:name w:val="nobr"/>
    <w:basedOn w:val="a0"/>
    <w:rsid w:val="00EA06A7"/>
  </w:style>
  <w:style w:type="paragraph" w:customStyle="1" w:styleId="TableParagraph">
    <w:name w:val="Table Paragraph"/>
    <w:basedOn w:val="a"/>
    <w:uiPriority w:val="1"/>
    <w:qFormat/>
    <w:rsid w:val="00EA06A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2021-09-27T06:56:00Z</dcterms:created>
  <dcterms:modified xsi:type="dcterms:W3CDTF">2021-09-28T05:51:00Z</dcterms:modified>
</cp:coreProperties>
</file>